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EB84" w14:textId="77777777" w:rsidR="003954A9" w:rsidRDefault="003954A9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F56A411" w14:textId="77777777" w:rsidR="00062E01" w:rsidRDefault="00062E01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E11DD5" w14:textId="77777777" w:rsidR="00062E01" w:rsidRPr="00400DB3" w:rsidRDefault="00062E01" w:rsidP="00062E01">
      <w:pPr>
        <w:jc w:val="center"/>
        <w:rPr>
          <w:rFonts w:ascii="Arial Narrow" w:hAnsi="Arial Narrow" w:cs="Arial"/>
          <w:b/>
          <w:bCs/>
          <w:szCs w:val="24"/>
        </w:rPr>
      </w:pPr>
      <w:r w:rsidRPr="00400DB3">
        <w:rPr>
          <w:rFonts w:ascii="Arial Narrow" w:hAnsi="Arial Narrow" w:cs="Arial"/>
          <w:b/>
          <w:bCs/>
          <w:szCs w:val="24"/>
        </w:rPr>
        <w:t>PREFEITURA MUNICIPAL DE BOCAIUVA-MG</w:t>
      </w:r>
    </w:p>
    <w:p w14:paraId="0C423F63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Rua Mariana de Queiroga, nº 141 - Centro</w:t>
      </w:r>
    </w:p>
    <w:p w14:paraId="6486659F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CEP 39.390-000 – Bocaiuva-MG   Telefone: (38) 3251-4429</w:t>
      </w:r>
    </w:p>
    <w:p w14:paraId="12F5687F" w14:textId="77777777" w:rsidR="00062E01" w:rsidRDefault="00062E01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 xml:space="preserve">E-mail: </w:t>
      </w:r>
      <w:hyperlink r:id="rId7" w:history="1">
        <w:r w:rsidRPr="00400DB3">
          <w:rPr>
            <w:rStyle w:val="Hyperlink"/>
            <w:rFonts w:ascii="Arial Narrow" w:hAnsi="Arial Narrow" w:cs="Arial"/>
            <w:sz w:val="18"/>
            <w:szCs w:val="24"/>
          </w:rPr>
          <w:t>gabinete@bocaiuva.mg.gov.br</w:t>
        </w:r>
      </w:hyperlink>
      <w:r w:rsidR="00D54EE2">
        <w:rPr>
          <w:rStyle w:val="Hyperlink"/>
          <w:rFonts w:ascii="Arial Narrow" w:hAnsi="Arial Narrow" w:cs="Arial"/>
          <w:sz w:val="18"/>
          <w:szCs w:val="24"/>
        </w:rPr>
        <w:t xml:space="preserve">  </w:t>
      </w:r>
    </w:p>
    <w:p w14:paraId="6BB67A8B" w14:textId="77777777" w:rsidR="00D54EE2" w:rsidRPr="00400DB3" w:rsidRDefault="00D54EE2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</w:p>
    <w:p w14:paraId="52881F5B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</w:p>
    <w:p w14:paraId="4B27BF73" w14:textId="77777777" w:rsidR="00062E01" w:rsidRPr="00DB0FB3" w:rsidRDefault="00062E01" w:rsidP="00062E0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EE86D00" w14:textId="77777777" w:rsidR="00110D87" w:rsidRP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PROCESSO SELETIVO SIMPLIFICADO – SECRETARIA MUNICIPAL DE EDUCAÇÃO</w:t>
      </w:r>
    </w:p>
    <w:p w14:paraId="45AA8B1E" w14:textId="77777777" w:rsid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EDITAL Nº 08/2023</w:t>
      </w:r>
    </w:p>
    <w:p w14:paraId="51F87742" w14:textId="4133C774" w:rsidR="00A20EAB" w:rsidRDefault="00A20EAB" w:rsidP="00AD1BFE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CONVOCAÇÃO DE CANDIDATOS CLASSIFICADOS</w:t>
      </w:r>
      <w:r w:rsidR="0064432B">
        <w:rPr>
          <w:rFonts w:ascii="Arial Narrow" w:hAnsi="Arial Narrow" w:cs="Arial"/>
          <w:b/>
          <w:sz w:val="24"/>
          <w:szCs w:val="24"/>
        </w:rPr>
        <w:t xml:space="preserve"> – </w:t>
      </w:r>
      <w:r w:rsidR="003E7CF0">
        <w:rPr>
          <w:rFonts w:ascii="Arial Narrow" w:hAnsi="Arial Narrow" w:cs="Arial"/>
          <w:b/>
          <w:sz w:val="24"/>
          <w:szCs w:val="24"/>
        </w:rPr>
        <w:t>ASE</w:t>
      </w:r>
    </w:p>
    <w:p w14:paraId="4403F37F" w14:textId="33D9E051" w:rsidR="00D54EE2" w:rsidRDefault="0064432B" w:rsidP="00A20EAB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FICAM CONVOCADOS </w:t>
      </w:r>
      <w:r w:rsidR="00A20EAB">
        <w:rPr>
          <w:rFonts w:ascii="Arial Narrow" w:hAnsi="Arial Narrow" w:cs="Arial"/>
          <w:b/>
          <w:sz w:val="24"/>
          <w:szCs w:val="24"/>
        </w:rPr>
        <w:t>PARA</w:t>
      </w:r>
      <w:r w:rsidR="00AB2B3A">
        <w:rPr>
          <w:rFonts w:ascii="Arial Narrow" w:hAnsi="Arial Narrow" w:cs="Arial"/>
          <w:b/>
          <w:sz w:val="24"/>
          <w:szCs w:val="24"/>
        </w:rPr>
        <w:t xml:space="preserve"> APR</w:t>
      </w:r>
      <w:r w:rsidR="0075396D">
        <w:rPr>
          <w:rFonts w:ascii="Arial Narrow" w:hAnsi="Arial Narrow" w:cs="Arial"/>
          <w:b/>
          <w:sz w:val="24"/>
          <w:szCs w:val="24"/>
        </w:rPr>
        <w:t>E</w:t>
      </w:r>
      <w:r w:rsidR="00AB2B3A">
        <w:rPr>
          <w:rFonts w:ascii="Arial Narrow" w:hAnsi="Arial Narrow" w:cs="Arial"/>
          <w:b/>
          <w:sz w:val="24"/>
          <w:szCs w:val="24"/>
        </w:rPr>
        <w:t>SENTAÇÃO</w:t>
      </w:r>
      <w:r w:rsidR="0075396D">
        <w:rPr>
          <w:rFonts w:ascii="Arial Narrow" w:hAnsi="Arial Narrow" w:cs="Arial"/>
          <w:b/>
          <w:sz w:val="24"/>
          <w:szCs w:val="24"/>
        </w:rPr>
        <w:t xml:space="preserve"> E COMPROVAÇÃO DOS DOCUMENTOS DECLARADOS/INFORMADOS </w:t>
      </w:r>
      <w:r w:rsidR="00A20EAB">
        <w:rPr>
          <w:rFonts w:ascii="Arial Narrow" w:hAnsi="Arial Narrow" w:cs="Arial"/>
          <w:b/>
          <w:sz w:val="24"/>
          <w:szCs w:val="24"/>
        </w:rPr>
        <w:t>NO ATO DA INSCRIÇÃO</w:t>
      </w:r>
      <w:r w:rsidR="00A26AC9">
        <w:rPr>
          <w:rFonts w:ascii="Arial Narrow" w:hAnsi="Arial Narrow" w:cs="Arial"/>
          <w:b/>
          <w:sz w:val="24"/>
          <w:szCs w:val="24"/>
        </w:rPr>
        <w:t>, NOS TERMOS DOS ITENS 4.11 E 12</w:t>
      </w:r>
      <w:r w:rsidR="00A20EAB">
        <w:rPr>
          <w:rFonts w:ascii="Arial Narrow" w:hAnsi="Arial Narrow" w:cs="Arial"/>
          <w:b/>
          <w:sz w:val="24"/>
          <w:szCs w:val="24"/>
        </w:rPr>
        <w:t xml:space="preserve"> DO EDITAL Nº 08/2023</w:t>
      </w:r>
      <w:r w:rsidR="00D51932">
        <w:rPr>
          <w:rFonts w:ascii="Arial Narrow" w:hAnsi="Arial Narrow" w:cs="Arial"/>
          <w:b/>
          <w:sz w:val="24"/>
          <w:szCs w:val="24"/>
        </w:rPr>
        <w:t xml:space="preserve">, </w:t>
      </w:r>
      <w:r w:rsidR="001F79C3">
        <w:rPr>
          <w:rFonts w:ascii="Arial Narrow" w:hAnsi="Arial Narrow" w:cs="Arial"/>
          <w:b/>
          <w:sz w:val="24"/>
          <w:szCs w:val="24"/>
        </w:rPr>
        <w:t>NA DATA DE 2</w:t>
      </w:r>
      <w:r w:rsidR="00E546B6">
        <w:rPr>
          <w:rFonts w:ascii="Arial Narrow" w:hAnsi="Arial Narrow" w:cs="Arial"/>
          <w:b/>
          <w:sz w:val="24"/>
          <w:szCs w:val="24"/>
        </w:rPr>
        <w:t>9/</w:t>
      </w:r>
      <w:r w:rsidR="001F79C3">
        <w:rPr>
          <w:rFonts w:ascii="Arial Narrow" w:hAnsi="Arial Narrow" w:cs="Arial"/>
          <w:b/>
          <w:sz w:val="24"/>
          <w:szCs w:val="24"/>
        </w:rPr>
        <w:t xml:space="preserve">01/2024 </w:t>
      </w:r>
      <w:r w:rsidR="002D2698">
        <w:rPr>
          <w:rFonts w:ascii="Arial Narrow" w:hAnsi="Arial Narrow" w:cs="Arial"/>
          <w:b/>
          <w:sz w:val="24"/>
          <w:szCs w:val="24"/>
        </w:rPr>
        <w:t>DAS 8H ÀS 11H E 14H À</w:t>
      </w:r>
      <w:r w:rsidR="00D51932">
        <w:rPr>
          <w:rFonts w:ascii="Arial Narrow" w:hAnsi="Arial Narrow" w:cs="Arial"/>
          <w:b/>
          <w:sz w:val="24"/>
          <w:szCs w:val="24"/>
        </w:rPr>
        <w:t>S 1</w:t>
      </w:r>
      <w:r w:rsidR="00E546B6">
        <w:rPr>
          <w:rFonts w:ascii="Arial Narrow" w:hAnsi="Arial Narrow" w:cs="Arial"/>
          <w:b/>
          <w:sz w:val="24"/>
          <w:szCs w:val="24"/>
        </w:rPr>
        <w:t>6</w:t>
      </w:r>
      <w:r w:rsidR="00D51932">
        <w:rPr>
          <w:rFonts w:ascii="Arial Narrow" w:hAnsi="Arial Narrow" w:cs="Arial"/>
          <w:b/>
          <w:sz w:val="24"/>
          <w:szCs w:val="24"/>
        </w:rPr>
        <w:t>H</w:t>
      </w:r>
      <w:r w:rsidR="001F79C3">
        <w:rPr>
          <w:rFonts w:ascii="Arial Narrow" w:hAnsi="Arial Narrow" w:cs="Arial"/>
          <w:b/>
          <w:sz w:val="24"/>
          <w:szCs w:val="24"/>
        </w:rPr>
        <w:t>, NA SECRETARIA MUNICIPAL DE EDUCAÇÃO</w:t>
      </w:r>
      <w:r w:rsidR="00A26AC9">
        <w:rPr>
          <w:rFonts w:ascii="Arial Narrow" w:hAnsi="Arial Narrow" w:cs="Arial"/>
          <w:b/>
          <w:sz w:val="24"/>
          <w:szCs w:val="24"/>
        </w:rPr>
        <w:t xml:space="preserve"> OS </w:t>
      </w:r>
      <w:r w:rsidR="001F79C3">
        <w:rPr>
          <w:rFonts w:ascii="Arial Narrow" w:hAnsi="Arial Narrow" w:cs="Arial"/>
          <w:b/>
          <w:sz w:val="24"/>
          <w:szCs w:val="24"/>
        </w:rPr>
        <w:t xml:space="preserve">CANDIDATOS </w:t>
      </w:r>
      <w:r w:rsidR="00A26AC9">
        <w:rPr>
          <w:rFonts w:ascii="Arial Narrow" w:hAnsi="Arial Narrow" w:cs="Arial"/>
          <w:b/>
          <w:sz w:val="24"/>
          <w:szCs w:val="24"/>
        </w:rPr>
        <w:t xml:space="preserve">CLASSIFICADOS PARA O </w:t>
      </w:r>
      <w:r>
        <w:rPr>
          <w:rFonts w:ascii="Arial Narrow" w:hAnsi="Arial Narrow" w:cs="Arial"/>
          <w:b/>
          <w:sz w:val="24"/>
          <w:szCs w:val="24"/>
        </w:rPr>
        <w:t>CARGO D</w:t>
      </w:r>
      <w:r w:rsidR="002C6DCD">
        <w:rPr>
          <w:rFonts w:ascii="Arial Narrow" w:hAnsi="Arial Narrow" w:cs="Arial"/>
          <w:b/>
          <w:sz w:val="24"/>
          <w:szCs w:val="24"/>
        </w:rPr>
        <w:t>E MONITOR ESCOLAR</w:t>
      </w:r>
      <w:r w:rsidR="004E5EF0">
        <w:rPr>
          <w:rFonts w:ascii="Arial Narrow" w:hAnsi="Arial Narrow" w:cs="Arial"/>
          <w:b/>
          <w:sz w:val="24"/>
          <w:szCs w:val="24"/>
        </w:rPr>
        <w:t>,</w:t>
      </w:r>
      <w:r w:rsidR="001F79C3">
        <w:rPr>
          <w:rFonts w:ascii="Arial Narrow" w:hAnsi="Arial Narrow" w:cs="Arial"/>
          <w:b/>
          <w:sz w:val="24"/>
          <w:szCs w:val="24"/>
        </w:rPr>
        <w:t xml:space="preserve"> AS</w:t>
      </w:r>
      <w:r w:rsidR="004E5EF0">
        <w:rPr>
          <w:rFonts w:ascii="Arial Narrow" w:hAnsi="Arial Narrow" w:cs="Arial"/>
          <w:b/>
          <w:sz w:val="24"/>
          <w:szCs w:val="24"/>
        </w:rPr>
        <w:t>SIM RELACIONADOS:</w:t>
      </w:r>
      <w:r w:rsidR="0075396D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3A0EEDF1" w14:textId="15AD1056" w:rsidR="003E7CF0" w:rsidRPr="00832BF9" w:rsidRDefault="003E7CF0" w:rsidP="00CC041A">
      <w:pPr>
        <w:pStyle w:val="PargrafodaLista"/>
        <w:numPr>
          <w:ilvl w:val="0"/>
          <w:numId w:val="3"/>
        </w:numPr>
        <w:ind w:left="360"/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caps/>
          <w:sz w:val="20"/>
          <w:szCs w:val="20"/>
        </w:rPr>
        <w:t>os documentos deverão ser entregues em envelope aberto na recepção da secretaria de educação.</w:t>
      </w:r>
    </w:p>
    <w:p w14:paraId="697306D5" w14:textId="17FD6785" w:rsidR="003E19E1" w:rsidRPr="00832BF9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 w:rsidRPr="00832BF9">
        <w:rPr>
          <w:rFonts w:ascii="Arial Narrow" w:hAnsi="Arial Narrow" w:cs="Times New Roman"/>
          <w:b/>
          <w:sz w:val="20"/>
          <w:szCs w:val="20"/>
        </w:rPr>
        <w:t>CONVOCAÇÃO PARA ENTREGA E CONFERÊNCIA DE DOCUMENTIOS NÃO GERA EXPECTATIVA DE CONTRATO;</w:t>
      </w:r>
      <w:r w:rsidRPr="00832BF9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7CDA18AE" w14:textId="25C02256" w:rsidR="003E19E1" w:rsidRPr="00832BF9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>
        <w:rPr>
          <w:rFonts w:ascii="Arial Narrow" w:hAnsi="Arial Narrow" w:cs="Times New Roman"/>
          <w:b/>
          <w:sz w:val="20"/>
          <w:szCs w:val="20"/>
        </w:rPr>
        <w:t xml:space="preserve">CONFERÊNCIA DE DOCUMENTO PODERÁ GERAR  ALTERAÇÃO NA CLASSIFICAÇÃO FINAL DO EDITAL </w:t>
      </w:r>
      <w:r w:rsidRPr="00832BF9">
        <w:rPr>
          <w:rFonts w:ascii="Arial Narrow" w:hAnsi="Arial Narrow" w:cs="Times New Roman"/>
          <w:b/>
          <w:sz w:val="20"/>
          <w:szCs w:val="20"/>
        </w:rPr>
        <w:t xml:space="preserve"> Nº 08/2023.</w:t>
      </w:r>
    </w:p>
    <w:p w14:paraId="57AA2A67" w14:textId="71179967" w:rsidR="00832BF9" w:rsidRPr="003E7CF0" w:rsidRDefault="00E546B6" w:rsidP="00832BF9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>
        <w:rPr>
          <w:rFonts w:ascii="Arial Narrow" w:hAnsi="Arial Narrow" w:cs="Times New Roman"/>
          <w:b/>
          <w:caps/>
          <w:sz w:val="20"/>
          <w:szCs w:val="20"/>
        </w:rPr>
        <w:t xml:space="preserve">O </w:t>
      </w:r>
      <w:r w:rsidR="00832BF9" w:rsidRPr="003E7CF0">
        <w:rPr>
          <w:rFonts w:ascii="Arial Narrow" w:hAnsi="Arial Narrow" w:cs="Times New Roman"/>
          <w:b/>
          <w:caps/>
          <w:sz w:val="20"/>
          <w:szCs w:val="20"/>
        </w:rPr>
        <w:t xml:space="preserve">resultado para convocação do </w:t>
      </w:r>
      <w:r>
        <w:rPr>
          <w:rFonts w:ascii="Arial Narrow" w:hAnsi="Arial Narrow" w:cs="Times New Roman"/>
          <w:b/>
          <w:caps/>
          <w:sz w:val="20"/>
          <w:szCs w:val="20"/>
        </w:rPr>
        <w:t>CONTRATO SERÁ DIVULGADO POSTERIORMENTE NO SITE DA PREFEITURA</w:t>
      </w:r>
    </w:p>
    <w:p w14:paraId="1DF3EEC1" w14:textId="77777777" w:rsidR="00832BF9" w:rsidRPr="00832BF9" w:rsidRDefault="00832BF9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5EF0" w14:paraId="04B2CD22" w14:textId="77777777" w:rsidTr="003E7CF0">
        <w:trPr>
          <w:trHeight w:val="216"/>
        </w:trPr>
        <w:tc>
          <w:tcPr>
            <w:tcW w:w="9209" w:type="dxa"/>
          </w:tcPr>
          <w:p w14:paraId="66A124C7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</w:p>
          <w:p w14:paraId="4F0CD7BC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aps/>
                <w:sz w:val="24"/>
                <w:szCs w:val="24"/>
              </w:rPr>
              <w:t>CLASSIFICADOS</w:t>
            </w:r>
          </w:p>
          <w:p w14:paraId="3ABD2149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</w:p>
        </w:tc>
      </w:tr>
      <w:tr w:rsidR="004E5EF0" w:rsidRPr="001F79C3" w14:paraId="3833D9B1" w14:textId="77777777" w:rsidTr="003E7CF0">
        <w:trPr>
          <w:trHeight w:val="209"/>
        </w:trPr>
        <w:tc>
          <w:tcPr>
            <w:tcW w:w="9209" w:type="dxa"/>
          </w:tcPr>
          <w:p w14:paraId="5A743C22" w14:textId="3647A986" w:rsidR="004E5EF0" w:rsidRPr="001F79C3" w:rsidRDefault="002C6DCD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1-</w:t>
            </w:r>
            <w:r>
              <w:t>MARIELE APARECIDA DE SOUZA SIQUEIRA</w:t>
            </w:r>
          </w:p>
        </w:tc>
      </w:tr>
      <w:tr w:rsidR="004E5EF0" w:rsidRPr="001F79C3" w14:paraId="1C5FDC39" w14:textId="77777777" w:rsidTr="003E7CF0">
        <w:trPr>
          <w:trHeight w:val="216"/>
        </w:trPr>
        <w:tc>
          <w:tcPr>
            <w:tcW w:w="9209" w:type="dxa"/>
          </w:tcPr>
          <w:p w14:paraId="38332003" w14:textId="790248D3" w:rsidR="004E5EF0" w:rsidRPr="001F79C3" w:rsidRDefault="002C6DCD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2-</w:t>
            </w:r>
            <w:r>
              <w:t>CARMEM SILVA DOS SANTOS</w:t>
            </w:r>
          </w:p>
        </w:tc>
      </w:tr>
      <w:tr w:rsidR="004E5EF0" w:rsidRPr="001F79C3" w14:paraId="4B4D0C1F" w14:textId="77777777" w:rsidTr="003E7CF0">
        <w:trPr>
          <w:trHeight w:val="216"/>
        </w:trPr>
        <w:tc>
          <w:tcPr>
            <w:tcW w:w="9209" w:type="dxa"/>
          </w:tcPr>
          <w:p w14:paraId="249034F9" w14:textId="47D892E9" w:rsidR="004E5EF0" w:rsidRPr="001F79C3" w:rsidRDefault="002C6DCD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3-</w:t>
            </w:r>
            <w:r>
              <w:t>VERA LUCIA PEREIRA CELESTINO</w:t>
            </w:r>
          </w:p>
        </w:tc>
      </w:tr>
      <w:tr w:rsidR="004E5EF0" w:rsidRPr="001F79C3" w14:paraId="019CE3B8" w14:textId="77777777" w:rsidTr="003E7CF0">
        <w:trPr>
          <w:trHeight w:val="216"/>
        </w:trPr>
        <w:tc>
          <w:tcPr>
            <w:tcW w:w="9209" w:type="dxa"/>
          </w:tcPr>
          <w:p w14:paraId="65D6EF08" w14:textId="2FEBD530" w:rsidR="004E5EF0" w:rsidRPr="001F79C3" w:rsidRDefault="002C6DCD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4-JOYCE K B SILVA</w:t>
            </w:r>
          </w:p>
        </w:tc>
      </w:tr>
      <w:tr w:rsidR="004E5EF0" w:rsidRPr="001F79C3" w14:paraId="6A45290B" w14:textId="77777777" w:rsidTr="003E7CF0">
        <w:trPr>
          <w:trHeight w:val="216"/>
        </w:trPr>
        <w:tc>
          <w:tcPr>
            <w:tcW w:w="9209" w:type="dxa"/>
          </w:tcPr>
          <w:p w14:paraId="7AD8CD33" w14:textId="62A5623D" w:rsidR="004E5EF0" w:rsidRPr="001F79C3" w:rsidRDefault="002C6DCD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5-VANIA PATRICIA ALMEIDA DE SOUZA</w:t>
            </w:r>
          </w:p>
        </w:tc>
      </w:tr>
      <w:tr w:rsidR="004E5EF0" w:rsidRPr="001F79C3" w14:paraId="2FD41546" w14:textId="77777777" w:rsidTr="003E7CF0">
        <w:trPr>
          <w:trHeight w:val="216"/>
        </w:trPr>
        <w:tc>
          <w:tcPr>
            <w:tcW w:w="9209" w:type="dxa"/>
          </w:tcPr>
          <w:p w14:paraId="7A44789D" w14:textId="054C4CF2" w:rsidR="004E5EF0" w:rsidRPr="001F79C3" w:rsidRDefault="002C6DCD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6-</w:t>
            </w:r>
            <w:r>
              <w:t>ANNA LUCIA SIMAO DE SOUZA</w:t>
            </w:r>
          </w:p>
        </w:tc>
      </w:tr>
      <w:tr w:rsidR="004E5EF0" w:rsidRPr="001F79C3" w14:paraId="3364D90D" w14:textId="77777777" w:rsidTr="003E7CF0">
        <w:trPr>
          <w:trHeight w:val="216"/>
        </w:trPr>
        <w:tc>
          <w:tcPr>
            <w:tcW w:w="9209" w:type="dxa"/>
          </w:tcPr>
          <w:p w14:paraId="7640EA2E" w14:textId="573FF9DF" w:rsidR="004E5EF0" w:rsidRPr="001F79C3" w:rsidRDefault="002C6DCD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7-</w:t>
            </w:r>
            <w:r>
              <w:t xml:space="preserve">  </w:t>
            </w:r>
            <w:r>
              <w:t>LUCINEIA SIQUEIRA ALVES</w:t>
            </w:r>
          </w:p>
        </w:tc>
      </w:tr>
      <w:tr w:rsidR="002C6DCD" w:rsidRPr="001F79C3" w14:paraId="5841D691" w14:textId="77777777" w:rsidTr="003E7CF0">
        <w:trPr>
          <w:trHeight w:val="216"/>
        </w:trPr>
        <w:tc>
          <w:tcPr>
            <w:tcW w:w="9209" w:type="dxa"/>
          </w:tcPr>
          <w:p w14:paraId="3EE7A8C1" w14:textId="7A370066" w:rsidR="002C6DCD" w:rsidRPr="001F79C3" w:rsidRDefault="002C6DCD" w:rsidP="002C6DCD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7-</w:t>
            </w:r>
            <w:r>
              <w:t xml:space="preserve"> JOSIANE GABRIELA CARVALHO DE SOUZA</w:t>
            </w:r>
          </w:p>
        </w:tc>
      </w:tr>
      <w:tr w:rsidR="002C6DCD" w:rsidRPr="001F79C3" w14:paraId="2D39F6E1" w14:textId="77777777" w:rsidTr="003E7CF0">
        <w:trPr>
          <w:trHeight w:val="216"/>
        </w:trPr>
        <w:tc>
          <w:tcPr>
            <w:tcW w:w="9209" w:type="dxa"/>
          </w:tcPr>
          <w:p w14:paraId="70D16C70" w14:textId="3015F9AF" w:rsidR="002C6DCD" w:rsidRPr="001F79C3" w:rsidRDefault="002C6DCD" w:rsidP="002C6DCD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9-</w:t>
            </w:r>
            <w:r>
              <w:t>MARILSA MARIA DE BRITO</w:t>
            </w:r>
          </w:p>
        </w:tc>
      </w:tr>
      <w:tr w:rsidR="002C6DCD" w:rsidRPr="001F79C3" w14:paraId="3AAB5E56" w14:textId="77777777" w:rsidTr="003E7CF0">
        <w:trPr>
          <w:trHeight w:val="216"/>
        </w:trPr>
        <w:tc>
          <w:tcPr>
            <w:tcW w:w="9209" w:type="dxa"/>
          </w:tcPr>
          <w:p w14:paraId="23C0E8B0" w14:textId="07631305" w:rsidR="002C6DCD" w:rsidRPr="001F79C3" w:rsidRDefault="002C6DCD" w:rsidP="002C6DCD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10-</w:t>
            </w:r>
            <w:r>
              <w:t xml:space="preserve">ELIANE SOARES DA SILVA </w:t>
            </w:r>
          </w:p>
        </w:tc>
      </w:tr>
    </w:tbl>
    <w:p w14:paraId="6C86267D" w14:textId="77777777" w:rsidR="002C6DCD" w:rsidRDefault="002C6DCD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</w:p>
    <w:p w14:paraId="28BC65E6" w14:textId="34383CED" w:rsidR="001F79C3" w:rsidRP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>MARCELO BRANT CARNEIRO NUNES</w:t>
      </w:r>
    </w:p>
    <w:p w14:paraId="5E9DE399" w14:textId="77777777" w:rsidR="001F79C3" w:rsidRP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  <w:r w:rsidRPr="001F79C3">
        <w:rPr>
          <w:rFonts w:ascii="Arial Narrow" w:hAnsi="Arial Narrow" w:cs="Times New Roman"/>
          <w:b/>
          <w:caps/>
          <w:sz w:val="14"/>
        </w:rPr>
        <w:t>secretário municipa de educação</w:t>
      </w:r>
    </w:p>
    <w:p w14:paraId="6A314384" w14:textId="77777777" w:rsidR="00AD1BFE" w:rsidRPr="001F79C3" w:rsidRDefault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</w:p>
    <w:sectPr w:rsidR="00AD1BFE" w:rsidRPr="001F79C3" w:rsidSect="00F944B7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D970" w14:textId="77777777" w:rsidR="00F944B7" w:rsidRDefault="00F944B7" w:rsidP="00E53BCE">
      <w:pPr>
        <w:spacing w:after="0" w:line="240" w:lineRule="auto"/>
      </w:pPr>
      <w:r>
        <w:separator/>
      </w:r>
    </w:p>
  </w:endnote>
  <w:endnote w:type="continuationSeparator" w:id="0">
    <w:p w14:paraId="0EC85FA1" w14:textId="77777777" w:rsidR="00F944B7" w:rsidRDefault="00F944B7" w:rsidP="00E5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BCD5" w14:textId="77777777" w:rsidR="00E53BCE" w:rsidRDefault="00E53BC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1EE53D" wp14:editId="19FDCB50">
          <wp:simplePos x="0" y="0"/>
          <wp:positionH relativeFrom="margin">
            <wp:posOffset>-348615</wp:posOffset>
          </wp:positionH>
          <wp:positionV relativeFrom="paragraph">
            <wp:posOffset>-116840</wp:posOffset>
          </wp:positionV>
          <wp:extent cx="6122035" cy="73848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433" cy="747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F27EC" w14:textId="77777777" w:rsidR="00E53BCE" w:rsidRDefault="00E53B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102B" w14:textId="77777777" w:rsidR="00F944B7" w:rsidRDefault="00F944B7" w:rsidP="00E53BCE">
      <w:pPr>
        <w:spacing w:after="0" w:line="240" w:lineRule="auto"/>
      </w:pPr>
      <w:r>
        <w:separator/>
      </w:r>
    </w:p>
  </w:footnote>
  <w:footnote w:type="continuationSeparator" w:id="0">
    <w:p w14:paraId="15E5E3D4" w14:textId="77777777" w:rsidR="00F944B7" w:rsidRDefault="00F944B7" w:rsidP="00E5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BA7A" w14:textId="77777777" w:rsidR="00E53BCE" w:rsidRDefault="00E53B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A4412E9" wp14:editId="4485D90D">
          <wp:simplePos x="0" y="0"/>
          <wp:positionH relativeFrom="margin">
            <wp:posOffset>1045845</wp:posOffset>
          </wp:positionH>
          <wp:positionV relativeFrom="paragraph">
            <wp:posOffset>-328295</wp:posOffset>
          </wp:positionV>
          <wp:extent cx="3331845" cy="59436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 PREFEITURA - NEW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400" cy="594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4DB">
      <w:t xml:space="preserve">                                     </w:t>
    </w:r>
  </w:p>
  <w:p w14:paraId="1EA39C56" w14:textId="77777777" w:rsidR="00E53BCE" w:rsidRDefault="00E53B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6AEE"/>
    <w:multiLevelType w:val="hybridMultilevel"/>
    <w:tmpl w:val="F26E13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5870"/>
    <w:multiLevelType w:val="hybridMultilevel"/>
    <w:tmpl w:val="87E4A6F0"/>
    <w:lvl w:ilvl="0" w:tplc="4D0C39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1BE3"/>
    <w:multiLevelType w:val="hybridMultilevel"/>
    <w:tmpl w:val="3154EA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6192">
    <w:abstractNumId w:val="1"/>
  </w:num>
  <w:num w:numId="2" w16cid:durableId="593174989">
    <w:abstractNumId w:val="0"/>
  </w:num>
  <w:num w:numId="3" w16cid:durableId="104564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CE"/>
    <w:rsid w:val="00020C2A"/>
    <w:rsid w:val="0002739D"/>
    <w:rsid w:val="0004451D"/>
    <w:rsid w:val="000460DD"/>
    <w:rsid w:val="00056C9D"/>
    <w:rsid w:val="00062E01"/>
    <w:rsid w:val="00067CA8"/>
    <w:rsid w:val="00083200"/>
    <w:rsid w:val="000C5E20"/>
    <w:rsid w:val="000D2B62"/>
    <w:rsid w:val="00110399"/>
    <w:rsid w:val="00110D87"/>
    <w:rsid w:val="00131583"/>
    <w:rsid w:val="0016042F"/>
    <w:rsid w:val="00170F84"/>
    <w:rsid w:val="00176F33"/>
    <w:rsid w:val="00185FB7"/>
    <w:rsid w:val="00187010"/>
    <w:rsid w:val="00194017"/>
    <w:rsid w:val="001967D6"/>
    <w:rsid w:val="001B2FD1"/>
    <w:rsid w:val="001F79C3"/>
    <w:rsid w:val="00207E98"/>
    <w:rsid w:val="00210FB1"/>
    <w:rsid w:val="002247BE"/>
    <w:rsid w:val="002773D3"/>
    <w:rsid w:val="00284B0D"/>
    <w:rsid w:val="002B42C7"/>
    <w:rsid w:val="002B7B03"/>
    <w:rsid w:val="002C6DCD"/>
    <w:rsid w:val="002D2698"/>
    <w:rsid w:val="002E6F02"/>
    <w:rsid w:val="002F0CD3"/>
    <w:rsid w:val="002F3113"/>
    <w:rsid w:val="003008D4"/>
    <w:rsid w:val="00307490"/>
    <w:rsid w:val="00323097"/>
    <w:rsid w:val="00366141"/>
    <w:rsid w:val="00372135"/>
    <w:rsid w:val="003759D7"/>
    <w:rsid w:val="00386C05"/>
    <w:rsid w:val="00390D28"/>
    <w:rsid w:val="003954A9"/>
    <w:rsid w:val="003E19E1"/>
    <w:rsid w:val="003E7CF0"/>
    <w:rsid w:val="003E7D00"/>
    <w:rsid w:val="003F05E1"/>
    <w:rsid w:val="003F2CB7"/>
    <w:rsid w:val="00400DB3"/>
    <w:rsid w:val="00404A0D"/>
    <w:rsid w:val="004071AC"/>
    <w:rsid w:val="004139B3"/>
    <w:rsid w:val="0041448D"/>
    <w:rsid w:val="0044414E"/>
    <w:rsid w:val="00450CD1"/>
    <w:rsid w:val="0046392A"/>
    <w:rsid w:val="00484837"/>
    <w:rsid w:val="004917E8"/>
    <w:rsid w:val="004C0045"/>
    <w:rsid w:val="004C2B1D"/>
    <w:rsid w:val="004E5EF0"/>
    <w:rsid w:val="005319D9"/>
    <w:rsid w:val="0054195E"/>
    <w:rsid w:val="00553975"/>
    <w:rsid w:val="00574B41"/>
    <w:rsid w:val="00590373"/>
    <w:rsid w:val="005B7DA4"/>
    <w:rsid w:val="005D469B"/>
    <w:rsid w:val="005F22C0"/>
    <w:rsid w:val="00605E6B"/>
    <w:rsid w:val="00625727"/>
    <w:rsid w:val="0064432B"/>
    <w:rsid w:val="00665864"/>
    <w:rsid w:val="0067344C"/>
    <w:rsid w:val="006A01CB"/>
    <w:rsid w:val="006B0F1B"/>
    <w:rsid w:val="006C3172"/>
    <w:rsid w:val="006D1D8B"/>
    <w:rsid w:val="006D4B85"/>
    <w:rsid w:val="006E25F7"/>
    <w:rsid w:val="006E3D12"/>
    <w:rsid w:val="006F04DB"/>
    <w:rsid w:val="006F57CE"/>
    <w:rsid w:val="007206BD"/>
    <w:rsid w:val="007206EA"/>
    <w:rsid w:val="00730610"/>
    <w:rsid w:val="00741CEE"/>
    <w:rsid w:val="0075396D"/>
    <w:rsid w:val="007629BB"/>
    <w:rsid w:val="007865F9"/>
    <w:rsid w:val="00790288"/>
    <w:rsid w:val="00794624"/>
    <w:rsid w:val="007F6F73"/>
    <w:rsid w:val="00832BF9"/>
    <w:rsid w:val="00834042"/>
    <w:rsid w:val="0083453E"/>
    <w:rsid w:val="00837EC7"/>
    <w:rsid w:val="00841C78"/>
    <w:rsid w:val="0084778E"/>
    <w:rsid w:val="00874B3D"/>
    <w:rsid w:val="008774C7"/>
    <w:rsid w:val="0088560F"/>
    <w:rsid w:val="008B4420"/>
    <w:rsid w:val="008B5248"/>
    <w:rsid w:val="008C13C9"/>
    <w:rsid w:val="008C3BC8"/>
    <w:rsid w:val="008E05D8"/>
    <w:rsid w:val="008E6686"/>
    <w:rsid w:val="008F0BA8"/>
    <w:rsid w:val="00914883"/>
    <w:rsid w:val="00937C3B"/>
    <w:rsid w:val="00943790"/>
    <w:rsid w:val="00966AF2"/>
    <w:rsid w:val="009776E6"/>
    <w:rsid w:val="0098237A"/>
    <w:rsid w:val="0098368E"/>
    <w:rsid w:val="00984E1E"/>
    <w:rsid w:val="009A28A9"/>
    <w:rsid w:val="009D630F"/>
    <w:rsid w:val="009F4CFF"/>
    <w:rsid w:val="009F4E93"/>
    <w:rsid w:val="00A07E8F"/>
    <w:rsid w:val="00A20EAB"/>
    <w:rsid w:val="00A26AC9"/>
    <w:rsid w:val="00A30626"/>
    <w:rsid w:val="00A42116"/>
    <w:rsid w:val="00A51F12"/>
    <w:rsid w:val="00A64EAD"/>
    <w:rsid w:val="00A72728"/>
    <w:rsid w:val="00A835EE"/>
    <w:rsid w:val="00A83E7D"/>
    <w:rsid w:val="00A96F2D"/>
    <w:rsid w:val="00AB2B3A"/>
    <w:rsid w:val="00AB5CBC"/>
    <w:rsid w:val="00AC430E"/>
    <w:rsid w:val="00AC4CB5"/>
    <w:rsid w:val="00AD1BFE"/>
    <w:rsid w:val="00AE3E45"/>
    <w:rsid w:val="00B03740"/>
    <w:rsid w:val="00B11E0D"/>
    <w:rsid w:val="00B13B38"/>
    <w:rsid w:val="00B2473D"/>
    <w:rsid w:val="00B34E84"/>
    <w:rsid w:val="00B35700"/>
    <w:rsid w:val="00B416EC"/>
    <w:rsid w:val="00B64805"/>
    <w:rsid w:val="00BA4454"/>
    <w:rsid w:val="00BA7729"/>
    <w:rsid w:val="00BB78BC"/>
    <w:rsid w:val="00BD5948"/>
    <w:rsid w:val="00BE5595"/>
    <w:rsid w:val="00C05601"/>
    <w:rsid w:val="00C11B08"/>
    <w:rsid w:val="00C3503A"/>
    <w:rsid w:val="00C65251"/>
    <w:rsid w:val="00C727C8"/>
    <w:rsid w:val="00C73B07"/>
    <w:rsid w:val="00C9455E"/>
    <w:rsid w:val="00CC6626"/>
    <w:rsid w:val="00CC72F5"/>
    <w:rsid w:val="00CD1FB5"/>
    <w:rsid w:val="00CE6BCE"/>
    <w:rsid w:val="00CE707B"/>
    <w:rsid w:val="00D35F44"/>
    <w:rsid w:val="00D4509F"/>
    <w:rsid w:val="00D477D8"/>
    <w:rsid w:val="00D51932"/>
    <w:rsid w:val="00D54BA6"/>
    <w:rsid w:val="00D54EE2"/>
    <w:rsid w:val="00D72EBD"/>
    <w:rsid w:val="00D75810"/>
    <w:rsid w:val="00D80244"/>
    <w:rsid w:val="00D86252"/>
    <w:rsid w:val="00D93D9F"/>
    <w:rsid w:val="00DB6428"/>
    <w:rsid w:val="00DE3723"/>
    <w:rsid w:val="00E013EB"/>
    <w:rsid w:val="00E039BC"/>
    <w:rsid w:val="00E2377E"/>
    <w:rsid w:val="00E24296"/>
    <w:rsid w:val="00E27326"/>
    <w:rsid w:val="00E33865"/>
    <w:rsid w:val="00E3525C"/>
    <w:rsid w:val="00E35B71"/>
    <w:rsid w:val="00E53BCE"/>
    <w:rsid w:val="00E546B6"/>
    <w:rsid w:val="00E86CC4"/>
    <w:rsid w:val="00E90969"/>
    <w:rsid w:val="00E93FF6"/>
    <w:rsid w:val="00EA4E44"/>
    <w:rsid w:val="00EB0ADF"/>
    <w:rsid w:val="00EB3289"/>
    <w:rsid w:val="00EB796C"/>
    <w:rsid w:val="00EC71A4"/>
    <w:rsid w:val="00EE48EF"/>
    <w:rsid w:val="00F43268"/>
    <w:rsid w:val="00F61E10"/>
    <w:rsid w:val="00F75D5A"/>
    <w:rsid w:val="00F8578D"/>
    <w:rsid w:val="00F873E1"/>
    <w:rsid w:val="00F94065"/>
    <w:rsid w:val="00F944B7"/>
    <w:rsid w:val="00FA554E"/>
    <w:rsid w:val="00FA72A5"/>
    <w:rsid w:val="00FB016A"/>
    <w:rsid w:val="00FD3590"/>
    <w:rsid w:val="00FE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2F3C"/>
  <w15:docId w15:val="{3BC4B572-8206-4B1E-8FA5-D56A6B1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E0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1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BCE"/>
  </w:style>
  <w:style w:type="paragraph" w:styleId="Rodap">
    <w:name w:val="footer"/>
    <w:basedOn w:val="Normal"/>
    <w:link w:val="Rodap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BCE"/>
  </w:style>
  <w:style w:type="character" w:customStyle="1" w:styleId="Ttulo3Char">
    <w:name w:val="Título 3 Char"/>
    <w:basedOn w:val="Fontepargpadro"/>
    <w:link w:val="Ttulo3"/>
    <w:uiPriority w:val="9"/>
    <w:semiHidden/>
    <w:rsid w:val="00A51F1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A51F1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0D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FD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nete@bocaiuv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cp:lastPrinted>2023-10-18T13:44:00Z</cp:lastPrinted>
  <dcterms:created xsi:type="dcterms:W3CDTF">2024-01-26T19:38:00Z</dcterms:created>
  <dcterms:modified xsi:type="dcterms:W3CDTF">2024-01-26T19:49:00Z</dcterms:modified>
</cp:coreProperties>
</file>